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08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xmlns:wp14="http://schemas.microsoft.com/office/word/2010/wordml" w:rsidR="009E4DDB" w:rsidTr="00C41A4F" w14:paraId="2E908C07" wp14:textId="77777777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2753B707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9B4A7E" w14:paraId="1583E205" wp14:textId="77777777">
            <w:r>
              <w:t>Rupert Creed / Centre for Contemporary Storytelling</w:t>
            </w:r>
          </w:p>
        </w:tc>
      </w:tr>
      <w:tr xmlns:wp14="http://schemas.microsoft.com/office/word/2010/wordml" w:rsidR="009E4DDB" w:rsidTr="00C41A4F" w14:paraId="2A746D84" wp14:textId="77777777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74CD708F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9B4A7E" w14:paraId="74054737" wp14:textId="77777777">
            <w:r>
              <w:t>Turn and Face the Strange</w:t>
            </w:r>
          </w:p>
        </w:tc>
      </w:tr>
    </w:tbl>
    <w:p xmlns:wp14="http://schemas.microsoft.com/office/word/2010/wordml" w:rsidRPr="009E4DDB" w:rsidR="009E4DDB" w:rsidP="00226CCD" w:rsidRDefault="009E4DDB" w14:paraId="0ABE8807" wp14:textId="77777777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Pr="009E4DDB" w:rsidR="003A540F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eGrid"/>
        <w:tblW w:w="13957" w:type="dxa"/>
        <w:tblLook w:val="04A0" w:firstRow="1" w:lastRow="0" w:firstColumn="1" w:lastColumn="0" w:noHBand="0" w:noVBand="1"/>
      </w:tblPr>
      <w:tblGrid>
        <w:gridCol w:w="1459"/>
        <w:gridCol w:w="1608"/>
        <w:gridCol w:w="3630"/>
        <w:gridCol w:w="3630"/>
        <w:gridCol w:w="3630"/>
      </w:tblGrid>
      <w:tr xmlns:wp14="http://schemas.microsoft.com/office/word/2010/wordml" w:rsidRPr="009E4DDB" w:rsidR="009E3CCD" w:rsidTr="7AD6768D" w14:paraId="539DFBA9" wp14:textId="77777777">
        <w:trPr>
          <w:trHeight w:val="509"/>
        </w:trPr>
        <w:tc>
          <w:tcPr>
            <w:tcW w:w="1459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1D83EEE0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08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3459BFCA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3630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30B6EEFE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3630" w:type="dxa"/>
            <w:shd w:val="clear" w:color="auto" w:fill="000000" w:themeFill="text1"/>
            <w:tcMar/>
          </w:tcPr>
          <w:p w:rsidR="7AD6768D" w:rsidP="7AD6768D" w:rsidRDefault="7AD6768D" wp14:noSpellErr="1" w14:paraId="0475CD24" w14:textId="7B121298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7AD6768D" w:rsidR="7AD6768D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3630" w:type="dxa"/>
            <w:shd w:val="clear" w:color="auto" w:fill="000000" w:themeFill="text1"/>
            <w:tcMar/>
          </w:tcPr>
          <w:p w:rsidR="7AD6768D" w:rsidP="7AD6768D" w:rsidRDefault="7AD6768D" w14:paraId="33F0950A" w14:textId="329AF2D1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7AD6768D" w:rsidR="7AD6768D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w:rsidR="7AD6768D" w:rsidTr="7AD6768D" w14:paraId="4AEB6FEA">
        <w:tc>
          <w:tcPr>
            <w:tcW w:w="1459" w:type="dxa"/>
            <w:tcMar/>
          </w:tcPr>
          <w:p w:rsidR="7AD6768D" w:rsidP="7AD6768D" w:rsidRDefault="7AD6768D" w14:paraId="01E4624C" w14:textId="7D87137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1608" w:type="dxa"/>
            <w:tcMar/>
          </w:tcPr>
          <w:p w:rsidR="7AD6768D" w:rsidP="7AD6768D" w:rsidRDefault="7AD6768D" w14:paraId="5564D1C7" w14:textId="7A5F700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0" w:type="dxa"/>
            <w:tcMar/>
          </w:tcPr>
          <w:p w:rsidR="7AD6768D" w:rsidP="7AD6768D" w:rsidRDefault="7AD6768D" w14:paraId="41AF5A9C" w14:textId="2776962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0" w:type="dxa"/>
            <w:tcMar/>
          </w:tcPr>
          <w:p w:rsidR="7AD6768D" w:rsidRDefault="7AD6768D" w14:noSpellErr="1" w14:paraId="0713483B" w14:textId="441D5EBA">
            <w:r w:rsidRPr="7AD6768D" w:rsidR="7AD6768D">
              <w:rPr>
                <w:rFonts w:ascii="Trebuchet MS" w:hAnsi="Trebuchet MS" w:eastAsia="Trebuchet MS" w:cs="Trebuchet MS"/>
                <w:sz w:val="22"/>
                <w:szCs w:val="22"/>
              </w:rPr>
              <w:t>COMPLETE / ON-TIME / BEHIND</w:t>
            </w:r>
          </w:p>
        </w:tc>
        <w:tc>
          <w:tcPr>
            <w:tcW w:w="3630" w:type="dxa"/>
            <w:tcMar/>
          </w:tcPr>
          <w:p w:rsidR="7AD6768D" w:rsidP="7AD6768D" w:rsidRDefault="7AD6768D" w14:paraId="0BCEB389" w14:textId="5A839A6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201712" w:rsidTr="7AD6768D" w14:paraId="0455D994" wp14:textId="77777777">
        <w:tc>
          <w:tcPr>
            <w:tcW w:w="1459" w:type="dxa"/>
            <w:tcMar/>
          </w:tcPr>
          <w:p w:rsidRPr="009E4DDB" w:rsidR="009E4DDB" w:rsidP="00226CCD" w:rsidRDefault="007D1D50" w14:paraId="4FEB976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Mid </w:t>
            </w:r>
            <w:r w:rsidR="009B4A7E">
              <w:rPr>
                <w:rFonts w:ascii="Trebuchet MS" w:hAnsi="Trebuchet MS"/>
              </w:rPr>
              <w:t>Jan 2017</w:t>
            </w:r>
          </w:p>
        </w:tc>
        <w:tc>
          <w:tcPr>
            <w:tcW w:w="1608" w:type="dxa"/>
            <w:tcMar/>
          </w:tcPr>
          <w:p w:rsidRPr="009E4DDB" w:rsidR="009E4DDB" w:rsidP="00226CCD" w:rsidRDefault="007D1D50" w14:paraId="4ECC4BC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Early Feb</w:t>
            </w:r>
            <w:bookmarkStart w:name="_GoBack" w:id="0"/>
            <w:bookmarkEnd w:id="0"/>
            <w:r w:rsidR="009B4A7E">
              <w:rPr>
                <w:rFonts w:ascii="Trebuchet MS" w:hAnsi="Trebuchet MS"/>
              </w:rPr>
              <w:t xml:space="preserve"> 2017</w:t>
            </w:r>
          </w:p>
        </w:tc>
        <w:tc>
          <w:tcPr>
            <w:tcW w:w="3630" w:type="dxa"/>
            <w:tcMar/>
          </w:tcPr>
          <w:p w:rsidRPr="009E4DDB" w:rsidR="009E4DDB" w:rsidP="00226CCD" w:rsidRDefault="009B4A7E" w14:paraId="222348C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Project planning. Discussions with key partners and community organisations. Project Assistant recruited. Project promotion &amp; materials finalised. Media promotion</w:t>
            </w:r>
          </w:p>
        </w:tc>
        <w:tc>
          <w:tcPr>
            <w:tcW w:w="3630" w:type="dxa"/>
            <w:tcMar/>
          </w:tcPr>
          <w:p w:rsidR="7AD6768D" w:rsidP="7AD6768D" w:rsidRDefault="7AD6768D" w14:paraId="295B1263" w14:textId="1D5C5D3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0" w:type="dxa"/>
            <w:tcMar/>
          </w:tcPr>
          <w:p w:rsidR="7AD6768D" w:rsidP="7AD6768D" w:rsidRDefault="7AD6768D" w14:paraId="38EB72EA" w14:textId="1BFF5F5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201712" w:rsidTr="7AD6768D" w14:paraId="674ABC36" wp14:textId="77777777">
        <w:tc>
          <w:tcPr>
            <w:tcW w:w="1459" w:type="dxa"/>
            <w:tcMar/>
          </w:tcPr>
          <w:p w:rsidRPr="009E4DDB" w:rsidR="009E4DDB" w:rsidP="00226CCD" w:rsidRDefault="009B4A7E" w14:paraId="23F4060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Feb 2017</w:t>
            </w:r>
          </w:p>
        </w:tc>
        <w:tc>
          <w:tcPr>
            <w:tcW w:w="1608" w:type="dxa"/>
            <w:tcMar/>
          </w:tcPr>
          <w:p w:rsidRPr="009E4DDB" w:rsidR="009E4DDB" w:rsidP="009B4A7E" w:rsidRDefault="009B4A7E" w14:paraId="6F288A4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Mid Feb 2017</w:t>
            </w:r>
          </w:p>
        </w:tc>
        <w:tc>
          <w:tcPr>
            <w:tcW w:w="3630" w:type="dxa"/>
            <w:tcMar/>
          </w:tcPr>
          <w:p w:rsidRPr="009E4DDB" w:rsidR="009E4DDB" w:rsidP="00226CCD" w:rsidRDefault="009B4A7E" w14:paraId="041BA58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Project launch. Volunteer story-gathering team established &amp; trained. FB page active</w:t>
            </w:r>
          </w:p>
        </w:tc>
        <w:tc>
          <w:tcPr>
            <w:tcW w:w="3630" w:type="dxa"/>
            <w:tcMar/>
          </w:tcPr>
          <w:p w:rsidR="7AD6768D" w:rsidP="7AD6768D" w:rsidRDefault="7AD6768D" w14:paraId="563BEA46" w14:textId="75FA8CB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0" w:type="dxa"/>
            <w:tcMar/>
          </w:tcPr>
          <w:p w:rsidR="7AD6768D" w:rsidP="7AD6768D" w:rsidRDefault="7AD6768D" w14:paraId="1213D95D" w14:textId="2F83402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201712" w:rsidTr="7AD6768D" w14:paraId="4EA0B38A" wp14:textId="77777777">
        <w:tc>
          <w:tcPr>
            <w:tcW w:w="1459" w:type="dxa"/>
            <w:tcMar/>
          </w:tcPr>
          <w:p w:rsidRPr="009E4DDB" w:rsidR="009E4DDB" w:rsidP="00226CCD" w:rsidRDefault="009B4A7E" w14:paraId="6EF1E97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Mid Feb 2017</w:t>
            </w:r>
          </w:p>
        </w:tc>
        <w:tc>
          <w:tcPr>
            <w:tcW w:w="1608" w:type="dxa"/>
            <w:tcMar/>
          </w:tcPr>
          <w:p w:rsidRPr="009E4DDB" w:rsidR="009E4DDB" w:rsidP="00226CCD" w:rsidRDefault="009B4A7E" w14:paraId="28CF7FE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Mid May 2017</w:t>
            </w:r>
          </w:p>
        </w:tc>
        <w:tc>
          <w:tcPr>
            <w:tcW w:w="3630" w:type="dxa"/>
            <w:tcMar/>
          </w:tcPr>
          <w:p w:rsidRPr="009E4DDB" w:rsidR="009E4DDB" w:rsidP="009E3CCD" w:rsidRDefault="009B4A7E" w14:paraId="0C3B916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Story gathering in the community. One to one recordings and 3 public workshop events. Ongoing release of ‘teaser’ stories on FB, BBC &amp; local press. Shor</w:t>
            </w:r>
            <w:r w:rsidR="00201712">
              <w:rPr>
                <w:rFonts w:ascii="Trebuchet MS" w:hAnsi="Trebuchet MS"/>
              </w:rPr>
              <w:t>t</w:t>
            </w:r>
            <w:r>
              <w:rPr>
                <w:rFonts w:ascii="Trebuchet MS" w:hAnsi="Trebuchet MS"/>
              </w:rPr>
              <w:t xml:space="preserve">list of stories, images, film clips, songs for production and memorabilia &amp; artefacts for exhibition. </w:t>
            </w:r>
            <w:r w:rsidR="009E3CCD">
              <w:rPr>
                <w:rFonts w:ascii="Trebuchet MS" w:hAnsi="Trebuchet MS"/>
              </w:rPr>
              <w:t>Mid-point evaluation. Recruitment of Designer, MD, musicians and singers.</w:t>
            </w:r>
          </w:p>
        </w:tc>
        <w:tc>
          <w:tcPr>
            <w:tcW w:w="3630" w:type="dxa"/>
            <w:tcMar/>
          </w:tcPr>
          <w:p w:rsidR="7AD6768D" w:rsidP="7AD6768D" w:rsidRDefault="7AD6768D" w14:paraId="714F37B2" w14:textId="7086C12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0" w:type="dxa"/>
            <w:tcMar/>
          </w:tcPr>
          <w:p w:rsidR="7AD6768D" w:rsidP="7AD6768D" w:rsidRDefault="7AD6768D" w14:paraId="4697E92A" w14:textId="447BBA0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201712" w:rsidTr="7AD6768D" w14:paraId="2BBD6EC3" wp14:textId="77777777">
        <w:tc>
          <w:tcPr>
            <w:tcW w:w="1459" w:type="dxa"/>
            <w:tcMar/>
          </w:tcPr>
          <w:p w:rsidRPr="009E4DDB" w:rsidR="009E4DDB" w:rsidP="00226CCD" w:rsidRDefault="009B4A7E" w14:paraId="656419B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Mid May 2017</w:t>
            </w:r>
          </w:p>
        </w:tc>
        <w:tc>
          <w:tcPr>
            <w:tcW w:w="1608" w:type="dxa"/>
            <w:tcMar/>
          </w:tcPr>
          <w:p w:rsidRPr="009E4DDB" w:rsidR="009E4DDB" w:rsidP="00226CCD" w:rsidRDefault="009E3CCD" w14:paraId="3F5322D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End </w:t>
            </w:r>
            <w:r w:rsidR="009B4A7E">
              <w:rPr>
                <w:rFonts w:ascii="Trebuchet MS" w:hAnsi="Trebuchet MS"/>
              </w:rPr>
              <w:t>June 2017</w:t>
            </w:r>
          </w:p>
        </w:tc>
        <w:tc>
          <w:tcPr>
            <w:tcW w:w="3630" w:type="dxa"/>
            <w:tcMar/>
          </w:tcPr>
          <w:p w:rsidRPr="009E4DDB" w:rsidR="009E4DDB" w:rsidP="009B4A7E" w:rsidRDefault="009B4A7E" w14:paraId="6648EBC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Performance script finalised. Production planning finalised</w:t>
            </w:r>
            <w:r w:rsidR="009E3CCD">
              <w:rPr>
                <w:rFonts w:ascii="Trebuchet MS" w:hAnsi="Trebuchet MS"/>
              </w:rPr>
              <w:t xml:space="preserve"> including set &amp; exhibition design, image and film clips, music &amp; song elements. Show promo design, print &amp; distribution- media promotion</w:t>
            </w:r>
          </w:p>
        </w:tc>
        <w:tc>
          <w:tcPr>
            <w:tcW w:w="3630" w:type="dxa"/>
            <w:tcMar/>
          </w:tcPr>
          <w:p w:rsidR="7AD6768D" w:rsidP="7AD6768D" w:rsidRDefault="7AD6768D" w14:paraId="40A2B1BB" w14:textId="76F9976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0" w:type="dxa"/>
            <w:tcMar/>
          </w:tcPr>
          <w:p w:rsidR="7AD6768D" w:rsidP="7AD6768D" w:rsidRDefault="7AD6768D" w14:paraId="63A86130" w14:textId="0080E6C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201712" w:rsidTr="7AD6768D" w14:paraId="21AB2E02" wp14:textId="77777777">
        <w:tc>
          <w:tcPr>
            <w:tcW w:w="1459" w:type="dxa"/>
            <w:tcMar/>
          </w:tcPr>
          <w:p w:rsidRPr="009E4DDB" w:rsidR="009E4DDB" w:rsidP="00226CCD" w:rsidRDefault="009E3CCD" w14:paraId="090024D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 2017</w:t>
            </w:r>
          </w:p>
        </w:tc>
        <w:tc>
          <w:tcPr>
            <w:tcW w:w="1608" w:type="dxa"/>
            <w:tcMar/>
          </w:tcPr>
          <w:p w:rsidRPr="009E4DDB" w:rsidR="009E4DDB" w:rsidP="00226CCD" w:rsidRDefault="009E3CCD" w14:paraId="7170639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Mid July 2017</w:t>
            </w:r>
          </w:p>
        </w:tc>
        <w:tc>
          <w:tcPr>
            <w:tcW w:w="3630" w:type="dxa"/>
            <w:tcMar/>
          </w:tcPr>
          <w:p w:rsidRPr="009E4DDB" w:rsidR="009E4DDB" w:rsidP="009E3CCD" w:rsidRDefault="006031DF" w14:paraId="138B6B34" wp14:textId="77777777">
            <w:pPr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>2 week</w:t>
            </w:r>
            <w:proofErr w:type="gramEnd"/>
            <w:r>
              <w:rPr>
                <w:rFonts w:ascii="Trebuchet MS" w:hAnsi="Trebuchet MS"/>
              </w:rPr>
              <w:t xml:space="preserve"> </w:t>
            </w:r>
            <w:r w:rsidR="009E3CCD">
              <w:rPr>
                <w:rFonts w:ascii="Trebuchet MS" w:hAnsi="Trebuchet MS"/>
              </w:rPr>
              <w:t xml:space="preserve">production &amp; rehearsal. Set &amp; exhibition build. </w:t>
            </w:r>
          </w:p>
        </w:tc>
        <w:tc>
          <w:tcPr>
            <w:tcW w:w="3630" w:type="dxa"/>
            <w:tcMar/>
          </w:tcPr>
          <w:p w:rsidR="7AD6768D" w:rsidP="7AD6768D" w:rsidRDefault="7AD6768D" w14:paraId="653B3B49" w14:textId="6AB7C30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0" w:type="dxa"/>
            <w:tcMar/>
          </w:tcPr>
          <w:p w:rsidR="7AD6768D" w:rsidP="7AD6768D" w:rsidRDefault="7AD6768D" w14:paraId="2A2C4883" w14:textId="0CAF6C2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201712" w:rsidTr="7AD6768D" w14:paraId="2F147B2C" wp14:textId="77777777">
        <w:tc>
          <w:tcPr>
            <w:tcW w:w="1459" w:type="dxa"/>
            <w:tcMar/>
          </w:tcPr>
          <w:p w:rsidRPr="009E4DDB" w:rsidR="009E4DDB" w:rsidP="00226CCD" w:rsidRDefault="009E3CCD" w14:paraId="7D084CF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End week July 2017</w:t>
            </w:r>
          </w:p>
        </w:tc>
        <w:tc>
          <w:tcPr>
            <w:tcW w:w="1608" w:type="dxa"/>
            <w:tcMar/>
          </w:tcPr>
          <w:p w:rsidRPr="009E4DDB" w:rsidR="009E4DDB" w:rsidP="00226CCD" w:rsidRDefault="009E3CCD" w14:paraId="1523998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End week July 2017</w:t>
            </w:r>
          </w:p>
        </w:tc>
        <w:tc>
          <w:tcPr>
            <w:tcW w:w="3630" w:type="dxa"/>
            <w:tcMar/>
          </w:tcPr>
          <w:p w:rsidRPr="009E4DDB" w:rsidR="009E4DDB" w:rsidP="00226CCD" w:rsidRDefault="009E3CCD" w14:paraId="32A7E12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 performances Wed-Sat including matinee</w:t>
            </w:r>
          </w:p>
        </w:tc>
        <w:tc>
          <w:tcPr>
            <w:tcW w:w="3630" w:type="dxa"/>
            <w:tcMar/>
          </w:tcPr>
          <w:p w:rsidR="7AD6768D" w:rsidP="7AD6768D" w:rsidRDefault="7AD6768D" w14:paraId="47560246" w14:textId="2F7CDF9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0" w:type="dxa"/>
            <w:tcMar/>
          </w:tcPr>
          <w:p w:rsidR="7AD6768D" w:rsidP="7AD6768D" w:rsidRDefault="7AD6768D" w14:paraId="45E99785" w14:textId="19D18A0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201712" w:rsidTr="7AD6768D" w14:paraId="5A5C50D9" wp14:textId="77777777">
        <w:tc>
          <w:tcPr>
            <w:tcW w:w="1459" w:type="dxa"/>
            <w:tcMar/>
          </w:tcPr>
          <w:p w:rsidRPr="009E4DDB" w:rsidR="009E4DDB" w:rsidP="00226CCD" w:rsidRDefault="009E3CCD" w14:paraId="0DDE2AD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August 2017</w:t>
            </w:r>
          </w:p>
        </w:tc>
        <w:tc>
          <w:tcPr>
            <w:tcW w:w="1608" w:type="dxa"/>
            <w:tcMar/>
          </w:tcPr>
          <w:p w:rsidRPr="009E4DDB" w:rsidR="009E4DDB" w:rsidP="00226CCD" w:rsidRDefault="009E3CCD" w14:paraId="2B8D0613" wp14:textId="77777777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Mid August</w:t>
            </w:r>
            <w:proofErr w:type="spellEnd"/>
            <w:r>
              <w:rPr>
                <w:rFonts w:ascii="Trebuchet MS" w:hAnsi="Trebuchet MS"/>
              </w:rPr>
              <w:t xml:space="preserve"> 2017</w:t>
            </w:r>
          </w:p>
        </w:tc>
        <w:tc>
          <w:tcPr>
            <w:tcW w:w="3630" w:type="dxa"/>
            <w:tcMar/>
          </w:tcPr>
          <w:p w:rsidRPr="009E4DDB" w:rsidR="009E4DDB" w:rsidP="00226CCD" w:rsidRDefault="00201712" w14:paraId="39331A7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Return of loaned memorabilia &amp; artefacts. </w:t>
            </w:r>
            <w:r w:rsidR="009E3CCD">
              <w:rPr>
                <w:rFonts w:ascii="Trebuchet MS" w:hAnsi="Trebuchet MS"/>
              </w:rPr>
              <w:t xml:space="preserve">End project evaluation. </w:t>
            </w:r>
            <w:r>
              <w:rPr>
                <w:rFonts w:ascii="Trebuchet MS" w:hAnsi="Trebuchet MS"/>
              </w:rPr>
              <w:t xml:space="preserve">Project report completed. Audio stories and photos compiled for Untold Hull archive. Follow on </w:t>
            </w:r>
            <w:r w:rsidR="006031DF">
              <w:rPr>
                <w:rFonts w:ascii="Trebuchet MS" w:hAnsi="Trebuchet MS"/>
              </w:rPr>
              <w:t>project potential developed</w:t>
            </w:r>
          </w:p>
        </w:tc>
        <w:tc>
          <w:tcPr>
            <w:tcW w:w="3630" w:type="dxa"/>
            <w:tcMar/>
          </w:tcPr>
          <w:p w:rsidR="7AD6768D" w:rsidP="7AD6768D" w:rsidRDefault="7AD6768D" w14:paraId="2FBFC531" w14:textId="6ED8F07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0" w:type="dxa"/>
            <w:tcMar/>
          </w:tcPr>
          <w:p w:rsidR="7AD6768D" w:rsidP="7AD6768D" w:rsidRDefault="7AD6768D" w14:paraId="6128693E" w14:textId="4ABC3DE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201712" w:rsidTr="7AD6768D" w14:paraId="6BA5BE32" wp14:textId="77777777">
        <w:tc>
          <w:tcPr>
            <w:tcW w:w="1459" w:type="dxa"/>
            <w:tcMar/>
          </w:tcPr>
          <w:p w:rsidRPr="009E4DDB" w:rsidR="009E4DDB" w:rsidP="00226CCD" w:rsidRDefault="009E4DDB" w14:paraId="0331B8A5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8" w:type="dxa"/>
            <w:tcMar/>
          </w:tcPr>
          <w:p w:rsidRPr="009E4DDB" w:rsidR="009E4DDB" w:rsidP="00226CCD" w:rsidRDefault="009E4DDB" w14:paraId="673281C1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0" w:type="dxa"/>
            <w:tcMar/>
          </w:tcPr>
          <w:p w:rsidRPr="009E4DDB" w:rsidR="009E4DDB" w:rsidP="00226CCD" w:rsidRDefault="009E4DDB" w14:paraId="1CF6ABD6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0" w:type="dxa"/>
            <w:tcMar/>
          </w:tcPr>
          <w:p w:rsidR="7AD6768D" w:rsidP="7AD6768D" w:rsidRDefault="7AD6768D" w14:paraId="61EBE7C2" w14:textId="287B1E1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0" w:type="dxa"/>
            <w:tcMar/>
          </w:tcPr>
          <w:p w:rsidR="7AD6768D" w:rsidP="7AD6768D" w:rsidRDefault="7AD6768D" w14:paraId="6DE30CB5" w14:textId="50C7F17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201712" w:rsidTr="7AD6768D" w14:paraId="07FA26F0" wp14:textId="77777777">
        <w:tc>
          <w:tcPr>
            <w:tcW w:w="1459" w:type="dxa"/>
            <w:tcMar/>
          </w:tcPr>
          <w:p w:rsidRPr="009E4DDB" w:rsidR="009E4DDB" w:rsidP="00226CCD" w:rsidRDefault="009E4DDB" w14:paraId="19F1C867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8" w:type="dxa"/>
            <w:tcMar/>
          </w:tcPr>
          <w:p w:rsidRPr="009E4DDB" w:rsidR="009E4DDB" w:rsidP="00226CCD" w:rsidRDefault="009E4DDB" w14:paraId="08D8691A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0" w:type="dxa"/>
            <w:tcMar/>
          </w:tcPr>
          <w:p w:rsidRPr="009E4DDB" w:rsidR="009E4DDB" w:rsidP="00226CCD" w:rsidRDefault="009E4DDB" w14:paraId="64DDF4B2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0" w:type="dxa"/>
            <w:tcMar/>
          </w:tcPr>
          <w:p w:rsidR="7AD6768D" w:rsidP="7AD6768D" w:rsidRDefault="7AD6768D" w14:paraId="37BC103C" w14:textId="384D91F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0" w:type="dxa"/>
            <w:tcMar/>
          </w:tcPr>
          <w:p w:rsidR="7AD6768D" w:rsidP="7AD6768D" w:rsidRDefault="7AD6768D" w14:paraId="77DE3946" w14:textId="03988F7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201712" w:rsidTr="7AD6768D" w14:paraId="69A9B40C" wp14:textId="77777777">
        <w:tc>
          <w:tcPr>
            <w:tcW w:w="1459" w:type="dxa"/>
            <w:tcMar/>
          </w:tcPr>
          <w:p w:rsidRPr="009E4DDB" w:rsidR="009E4DDB" w:rsidP="00226CCD" w:rsidRDefault="009E4DDB" w14:paraId="2728D8A5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8" w:type="dxa"/>
            <w:tcMar/>
          </w:tcPr>
          <w:p w:rsidRPr="009E4DDB" w:rsidR="009E4DDB" w:rsidP="00226CCD" w:rsidRDefault="009E4DDB" w14:paraId="436F4267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0" w:type="dxa"/>
            <w:tcMar/>
          </w:tcPr>
          <w:p w:rsidRPr="009E4DDB" w:rsidR="009E4DDB" w:rsidP="00226CCD" w:rsidRDefault="009E4DDB" w14:paraId="3163E7AA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0" w:type="dxa"/>
            <w:tcMar/>
          </w:tcPr>
          <w:p w:rsidR="7AD6768D" w:rsidP="7AD6768D" w:rsidRDefault="7AD6768D" w14:paraId="0383A8EC" w14:textId="58D699C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0" w:type="dxa"/>
            <w:tcMar/>
          </w:tcPr>
          <w:p w:rsidR="7AD6768D" w:rsidP="7AD6768D" w:rsidRDefault="7AD6768D" w14:paraId="27E5BA7B" w14:textId="5335954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201712" w:rsidTr="7AD6768D" w14:paraId="69B9F1A8" wp14:textId="77777777">
        <w:tc>
          <w:tcPr>
            <w:tcW w:w="1459" w:type="dxa"/>
            <w:tcMar/>
          </w:tcPr>
          <w:p w:rsidRPr="009E4DDB" w:rsidR="009E4DDB" w:rsidP="00226CCD" w:rsidRDefault="009E4DDB" w14:paraId="178C198E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8" w:type="dxa"/>
            <w:tcMar/>
          </w:tcPr>
          <w:p w:rsidRPr="009E4DDB" w:rsidR="009E4DDB" w:rsidP="00226CCD" w:rsidRDefault="009E4DDB" w14:paraId="4C86A8EC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0" w:type="dxa"/>
            <w:tcMar/>
          </w:tcPr>
          <w:p w:rsidRPr="009E4DDB" w:rsidR="009E4DDB" w:rsidP="00226CCD" w:rsidRDefault="009E4DDB" w14:paraId="6CD9B59A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0" w:type="dxa"/>
            <w:tcMar/>
          </w:tcPr>
          <w:p w:rsidR="7AD6768D" w:rsidP="7AD6768D" w:rsidRDefault="7AD6768D" w14:paraId="0597A4F3" w14:textId="7334BC9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0" w:type="dxa"/>
            <w:tcMar/>
          </w:tcPr>
          <w:p w:rsidR="7AD6768D" w:rsidP="7AD6768D" w:rsidRDefault="7AD6768D" w14:paraId="333899CD" w14:textId="4ED9255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201712" w:rsidTr="7AD6768D" w14:paraId="05C10C1F" wp14:textId="77777777">
        <w:tc>
          <w:tcPr>
            <w:tcW w:w="1459" w:type="dxa"/>
            <w:tcMar/>
          </w:tcPr>
          <w:p w:rsidRPr="009E4DDB" w:rsidR="009E4DDB" w:rsidP="00226CCD" w:rsidRDefault="009E4DDB" w14:paraId="1B182599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8" w:type="dxa"/>
            <w:tcMar/>
          </w:tcPr>
          <w:p w:rsidRPr="009E4DDB" w:rsidR="009E4DDB" w:rsidP="00226CCD" w:rsidRDefault="009E4DDB" w14:paraId="69C67341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0" w:type="dxa"/>
            <w:tcMar/>
          </w:tcPr>
          <w:p w:rsidRPr="009E4DDB" w:rsidR="009E4DDB" w:rsidP="00226CCD" w:rsidRDefault="009E4DDB" w14:paraId="451053CE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0" w:type="dxa"/>
            <w:tcMar/>
          </w:tcPr>
          <w:p w:rsidR="7AD6768D" w:rsidP="7AD6768D" w:rsidRDefault="7AD6768D" w14:paraId="0F93AFE1" w14:textId="3A5C403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0" w:type="dxa"/>
            <w:tcMar/>
          </w:tcPr>
          <w:p w:rsidR="7AD6768D" w:rsidP="7AD6768D" w:rsidRDefault="7AD6768D" w14:paraId="007781B1" w14:textId="45D1533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201712" w:rsidTr="7AD6768D" w14:paraId="357A4DBA" wp14:textId="77777777">
        <w:tc>
          <w:tcPr>
            <w:tcW w:w="1459" w:type="dxa"/>
            <w:tcMar/>
          </w:tcPr>
          <w:p w:rsidRPr="009E4DDB" w:rsidR="009E4DDB" w:rsidP="00226CCD" w:rsidRDefault="009E4DDB" w14:paraId="0DBC5B74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8" w:type="dxa"/>
            <w:tcMar/>
          </w:tcPr>
          <w:p w:rsidRPr="009E4DDB" w:rsidR="009E4DDB" w:rsidP="00226CCD" w:rsidRDefault="009E4DDB" w14:paraId="69135A04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0" w:type="dxa"/>
            <w:tcMar/>
          </w:tcPr>
          <w:p w:rsidRPr="009E4DDB" w:rsidR="009E4DDB" w:rsidP="00226CCD" w:rsidRDefault="009E4DDB" w14:paraId="4A9DD6D0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0" w:type="dxa"/>
            <w:tcMar/>
          </w:tcPr>
          <w:p w:rsidR="7AD6768D" w:rsidP="7AD6768D" w:rsidRDefault="7AD6768D" w14:paraId="23ECCD5D" w14:textId="412EC19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0" w:type="dxa"/>
            <w:tcMar/>
          </w:tcPr>
          <w:p w:rsidR="7AD6768D" w:rsidP="7AD6768D" w:rsidRDefault="7AD6768D" w14:paraId="186388F6" w14:textId="366D43D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201712" w:rsidTr="7AD6768D" w14:paraId="2C138B46" wp14:textId="77777777">
        <w:tc>
          <w:tcPr>
            <w:tcW w:w="1459" w:type="dxa"/>
            <w:tcMar/>
          </w:tcPr>
          <w:p w:rsidRPr="009E4DDB" w:rsidR="009E4DDB" w:rsidP="00226CCD" w:rsidRDefault="009E4DDB" w14:paraId="20CE5496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8" w:type="dxa"/>
            <w:tcMar/>
          </w:tcPr>
          <w:p w:rsidRPr="009E4DDB" w:rsidR="009E4DDB" w:rsidP="00226CCD" w:rsidRDefault="009E4DDB" w14:paraId="01A273D2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0" w:type="dxa"/>
            <w:tcMar/>
          </w:tcPr>
          <w:p w:rsidRPr="009E4DDB" w:rsidR="009E4DDB" w:rsidP="00226CCD" w:rsidRDefault="009E4DDB" w14:paraId="074D8C97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0" w:type="dxa"/>
            <w:tcMar/>
          </w:tcPr>
          <w:p w:rsidR="7AD6768D" w:rsidP="7AD6768D" w:rsidRDefault="7AD6768D" w14:paraId="50A861C3" w14:textId="6F885BA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0" w:type="dxa"/>
            <w:tcMar/>
          </w:tcPr>
          <w:p w:rsidR="7AD6768D" w:rsidP="7AD6768D" w:rsidRDefault="7AD6768D" w14:paraId="658C32AE" w14:textId="46503C8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201712" w:rsidTr="7AD6768D" w14:paraId="3AC7FDD7" wp14:textId="77777777">
        <w:tc>
          <w:tcPr>
            <w:tcW w:w="1459" w:type="dxa"/>
            <w:tcMar/>
          </w:tcPr>
          <w:p w:rsidRPr="009E4DDB" w:rsidR="009E4DDB" w:rsidP="00226CCD" w:rsidRDefault="009E4DDB" w14:paraId="1C246AA3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8" w:type="dxa"/>
            <w:tcMar/>
          </w:tcPr>
          <w:p w:rsidRPr="009E4DDB" w:rsidR="009E4DDB" w:rsidP="00226CCD" w:rsidRDefault="009E4DDB" w14:paraId="47C6F7F0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0" w:type="dxa"/>
            <w:tcMar/>
          </w:tcPr>
          <w:p w:rsidRPr="009E4DDB" w:rsidR="009E4DDB" w:rsidP="00226CCD" w:rsidRDefault="009E4DDB" w14:paraId="596C915B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0" w:type="dxa"/>
            <w:tcMar/>
          </w:tcPr>
          <w:p w:rsidR="7AD6768D" w:rsidP="7AD6768D" w:rsidRDefault="7AD6768D" w14:paraId="02AF5044" w14:textId="2C5D82F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0" w:type="dxa"/>
            <w:tcMar/>
          </w:tcPr>
          <w:p w:rsidR="7AD6768D" w:rsidP="7AD6768D" w:rsidRDefault="7AD6768D" w14:paraId="27D9C6F2" w14:textId="5DA8D62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xmlns:wp14="http://schemas.microsoft.com/office/word/2010/wordml" w:rsidRPr="009E4DDB" w:rsidR="009E4DDB" w:rsidP="00226CCD" w:rsidRDefault="009E4DDB" w14:paraId="7866FFF5" wp14:textId="77777777">
      <w:pPr>
        <w:rPr>
          <w:rFonts w:ascii="Trebuchet MS" w:hAnsi="Trebuchet MS"/>
        </w:rPr>
      </w:pPr>
    </w:p>
    <w:p xmlns:wp14="http://schemas.microsoft.com/office/word/2010/wordml" w:rsidRPr="009E4DDB" w:rsidR="00226CCD" w:rsidP="00226CCD" w:rsidRDefault="009E4DDB" w14:paraId="35F56FC5" wp14:textId="77777777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p xmlns:wp14="http://schemas.microsoft.com/office/word/2010/wordml" w:rsidRPr="009E4DDB" w:rsidR="004610B6" w:rsidRDefault="004610B6" w14:paraId="1875E74D" wp14:textId="77777777">
      <w:pPr>
        <w:rPr>
          <w:rFonts w:ascii="Trebuchet MS" w:hAnsi="Trebuchet MS"/>
        </w:rPr>
      </w:pPr>
    </w:p>
    <w:sectPr w:rsidRPr="009E4DDB" w:rsidR="004610B6" w:rsidSect="009E4DD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23593" w:rsidP="009E4DDB" w:rsidRDefault="00C23593" w14:paraId="04416A7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23593" w:rsidP="009E4DDB" w:rsidRDefault="00C23593" w14:paraId="11CBA65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23593" w:rsidP="009E4DDB" w:rsidRDefault="00C23593" w14:paraId="5C8BB09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23593" w:rsidP="009E4DDB" w:rsidRDefault="00C23593" w14:paraId="5A752E22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F210FB" w:rsidR="009E4DDB" w:rsidP="009E4DDB" w:rsidRDefault="009E4DDB" w14:paraId="4B6EFAE5" wp14:textId="77777777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xmlns:wp14="http://schemas.microsoft.com/office/word/2010/wordml" w:rsidRPr="007F228C" w:rsidR="009E4DDB" w:rsidP="009E4DDB" w:rsidRDefault="009E4DDB" w14:paraId="07BF67B9" wp14:textId="77777777">
    <w:pPr>
      <w:pStyle w:val="Header"/>
    </w:pPr>
  </w:p>
  <w:p xmlns:wp14="http://schemas.microsoft.com/office/word/2010/wordml" w:rsidR="009E4DDB" w:rsidRDefault="009E4DDB" w14:paraId="0BD8D412" wp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CD"/>
    <w:rsid w:val="001F7AEA"/>
    <w:rsid w:val="00201712"/>
    <w:rsid w:val="00226CCD"/>
    <w:rsid w:val="003A540F"/>
    <w:rsid w:val="004610B6"/>
    <w:rsid w:val="006031DF"/>
    <w:rsid w:val="006D0DB2"/>
    <w:rsid w:val="00757956"/>
    <w:rsid w:val="007833A5"/>
    <w:rsid w:val="007D1D50"/>
    <w:rsid w:val="009B4A7E"/>
    <w:rsid w:val="009E3CCD"/>
    <w:rsid w:val="009E4DDB"/>
    <w:rsid w:val="00B97EC9"/>
    <w:rsid w:val="00C23593"/>
    <w:rsid w:val="00C71154"/>
    <w:rsid w:val="00DD4C79"/>
    <w:rsid w:val="00F65DE6"/>
    <w:rsid w:val="7AD6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46C15"/>
  <w15:docId w15:val="{1B7B5186-82B1-40C5-A4DB-69781E22DD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226CC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AFA437D-195A-47EB-BF4F-A10D2D53F16F}"/>
</file>

<file path=customXml/itemProps2.xml><?xml version="1.0" encoding="utf-8"?>
<ds:datastoreItem xmlns:ds="http://schemas.openxmlformats.org/officeDocument/2006/customXml" ds:itemID="{9E669F39-38B2-48B9-8340-CB0527845EEE}"/>
</file>

<file path=customXml/itemProps3.xml><?xml version="1.0" encoding="utf-8"?>
<ds:datastoreItem xmlns:ds="http://schemas.openxmlformats.org/officeDocument/2006/customXml" ds:itemID="{113F1F52-111E-4200-B194-FA009E259D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Siana-Mae Heppell-Secker</cp:lastModifiedBy>
  <cp:revision>5</cp:revision>
  <dcterms:created xsi:type="dcterms:W3CDTF">2016-05-22T17:31:00Z</dcterms:created>
  <dcterms:modified xsi:type="dcterms:W3CDTF">2016-12-16T10:26:39Z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